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a safe vehicle with legal and regulatory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safety, health, and environmental rules and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machine operation, including start-up, emergency, and normal shutdown and manual functions to effectively and safely meet production and maintenance requirements (with operator present)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machine operation and verifies that performance meets production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Properly and safely prepare vehicle, including loading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Locates, interprets, and stores machine operation and maintenance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planned and unscheduled machine maintenance procedures in accordance with a company-approved maintenance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mechanical power transmission safety rules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dimensional measurement tools properly to inspect dimensions of shafts and other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examines, troubleshoots and repairs power transmission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Aligns and adjusts gear drives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Safely travel and transport goods (if loaded) to correct location, meeting or exceeding deadlines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Installs, aligns and adjusts a pillow block bearing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Lubricates equipment using correct lubricants and as recommended by manufacturer's guidance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a preventive maintenance procedure for a given machine to extend machine life and minimize downtime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predictive maintenance on a given machine to extend machine life and minimize downtime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Reads and interprets technical drawings of parts and assemblies with tolerances and basic Geometric Dimensioning and Tolerancing (GD&amp;amp;T)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hand tools to inspect, adjust/tighten and assemble/disassemble equipment and support preventive maintenance, inspection and troubleshooting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hoists and other tools to safely handle and move parts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 and uses troubleshooting methodologies to find malfunctions in machine systems to return the system to reliable, productive use in the shortest time possible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Pick up and deliver cargo on time and in good condition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fluid power systems safety rules while understanding safety, health, and environmental rules and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Interprets basic fluid power schematics and identifies schematic symbols, process flow and operation of the components and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Starts up and shuts down a hydraulic system and adjusts system pressure using a fixed displacement pump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 hydraulic actuator speed using a flow control valve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Services a hydraulic filter to maximize hydraulic fluid cleanliness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Utilize appropriate vehicle communication devices; communicate with others regarding vehicle operation and maintenance, safe driving protocols, and cargo transportation and delivery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Adds, changes and properly disposes of waste hydraulic fluid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hydraulic conductors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components in a basic hydraulic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 basic hydraulic circuit or rotary actuator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fluid power systems safety rules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 pneumatic system branch and actuator speed operating pressure using a regulator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Services a pneumatic filter through inspection, drainage, and changes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Services a pneumatic lubricator through inspection, fills, and adjustments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accurate and complete records related to travel times, distances, expenses, and delivery of products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Installs, fills, and adjusts pneumatic conductors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Starts up and shuts down a reciprocating air compressor and adjusts operating pressure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the operation of components in a basic pneumatic linear or rotary circuit given a schematic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components in a pneumatic circuit that uses vacuum generators given a schematic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Drive truck during the day and at night, in a variety of weather situations and road conditions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 basic pneumatic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electrical power and control systems safety rules for electrical power and control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Interprets electrical control and power schematics to ensure the operation of the components and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 limit switches and electronic sensors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Measures voltage, current and resistance in an electrical circuit to verify system operation and power levels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Selects, installs, and tests fuses and circuit breakers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DC electric motors in a manual control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AC electric motors in a manual control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electrical relay control components and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according to health, safety, and environmental standards, best practices, and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electro-fluid power components and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Tests and repairs machine electrical ground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an electrical motor relay control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 solenoid-operated fluid power relay control circuit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Operates in the workplace in a safe and effective manner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Replaces electrical control wiring using terminal attachment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Replaces electrical control wiring using solder attachment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Installs, examines, repairs, and replaces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safety, health, and environmental rules and regulations for electronic power and control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Connects and tests a DC power supply to ensure proper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Monitors, troubleshoots, installs, and repairs basic mechanical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solid-state AC and DC discrete and analog relays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analog electronic sensors and signal conditioning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Adjusts and repairs AC drive to control motor speed and torque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Transfers programs to programmable controller using a PC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a basic Programmable Logic Controller (PLC) ladder-style program using internal and external contacts, timers, counters, non-retentive output coils, internal coils, subroutines, conditional commands and math commands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basic PLC components that uses a ladder logic program to interface to a hardware component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basic troubleshooting of PLC and controlled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safety, health, and environmental rules and regulations for welding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an acetylene torch properly while using appropriate safety equipment and precautions to cut steel parts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basic welding and achieves necessary strength, resilience, shape and size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parts to be welded including degreasing, cleaning, grinding and inspecting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Shielded Metal Arc Welding (SMAW) Welder to make basic welds on flat stock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Monitors, troubleshoots, installs, and repairs basic hydraulic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Gas Metal Arc Welding (GMAW) Welder to make basic welds on flat stock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Inspects welds for integrity and functionality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plasma cutter to cut flat stock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safety, health and environmental rules and regulations for piping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Interprets basic piping schematics including specifications and fittings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selects correct piping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measures, cuts and prepares piping for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tests piping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