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(0637 V3)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Installer (0637 V3)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